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AA50D9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AA50D9">
        <w:rPr>
          <w:lang w:val="ru-RU"/>
        </w:rPr>
        <w:t>............................ ..</w:t>
      </w:r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</w:t>
      </w:r>
      <w:bookmarkStart w:id="0" w:name="_GoBack"/>
      <w:bookmarkEnd w:id="0"/>
      <w:r>
        <w:t>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0A60F1" w:rsidRDefault="000A60F1" w:rsidP="000A60F1">
      <w:pPr>
        <w:ind w:firstLine="709"/>
        <w:jc w:val="center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AC68D3" w:rsidRDefault="005F6260" w:rsidP="00AC68D3">
      <w:pPr>
        <w:shd w:val="clear" w:color="auto" w:fill="FFFFFF"/>
        <w:jc w:val="both"/>
        <w:rPr>
          <w:lang w:val="en-US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AC68D3" w:rsidRPr="00AC68D3">
        <w:rPr>
          <w:lang w:val="en-US"/>
        </w:rPr>
        <w:t>:</w:t>
      </w:r>
      <w:r w:rsidR="00D744A2">
        <w:rPr>
          <w:lang w:val="en-US"/>
        </w:rPr>
        <w:t xml:space="preserve"> </w:t>
      </w:r>
      <w:r w:rsidR="00AC68D3" w:rsidRPr="00AC68D3">
        <w:t>„Извършване на трансп</w:t>
      </w:r>
      <w:r w:rsidR="00D14262">
        <w:t>ортни услуги по превоз на дърва за огрев</w:t>
      </w:r>
      <w:r w:rsidR="00AC68D3" w:rsidRPr="00AC68D3">
        <w:t xml:space="preserve"> за нуждите на Териториална дирекция "Държавен резерв" - гр.Варна“</w:t>
      </w:r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1A72C4" w:rsidRDefault="001A72C4" w:rsidP="00F655DD">
      <w:pPr>
        <w:ind w:firstLine="1134"/>
        <w:jc w:val="both"/>
      </w:pPr>
      <w:r>
        <w:t>1. Техническо предложение (Приложение №1</w:t>
      </w:r>
      <w:r w:rsidR="00F85B8F">
        <w:t xml:space="preserve"> от документацията за участие</w:t>
      </w:r>
      <w:r>
        <w:t>)</w:t>
      </w:r>
    </w:p>
    <w:p w:rsidR="001A72C4" w:rsidRPr="001A72C4" w:rsidRDefault="001A72C4" w:rsidP="00F655DD">
      <w:pPr>
        <w:ind w:left="1418" w:hanging="284"/>
        <w:jc w:val="both"/>
      </w:pPr>
      <w:r>
        <w:t>2. Представяне на участника</w:t>
      </w:r>
      <w:r w:rsidR="00F85B8F">
        <w:t xml:space="preserve"> (Приложение №2 от документацията за участие</w:t>
      </w:r>
      <w:r>
        <w:t>)</w:t>
      </w:r>
    </w:p>
    <w:p w:rsidR="00F85B8F" w:rsidRPr="001A72C4" w:rsidRDefault="00F85B8F" w:rsidP="00F655DD">
      <w:pPr>
        <w:ind w:left="1418" w:hanging="284"/>
        <w:jc w:val="both"/>
      </w:pPr>
      <w:r>
        <w:t>3</w:t>
      </w:r>
      <w:r w:rsidRPr="006E108A">
        <w:t>. Ценово предложение</w:t>
      </w:r>
      <w:r>
        <w:t xml:space="preserve"> (Приложение №3 от документацията за участие)</w:t>
      </w:r>
    </w:p>
    <w:p w:rsidR="00B5082C" w:rsidRDefault="00167449" w:rsidP="00F655DD">
      <w:pPr>
        <w:ind w:firstLine="1134"/>
        <w:jc w:val="both"/>
        <w:rPr>
          <w:lang w:val="en-US"/>
        </w:rPr>
      </w:pPr>
      <w:r>
        <w:t>4. Декларация (Приложение №4 от документацията за участие)</w:t>
      </w:r>
    </w:p>
    <w:p w:rsidR="00AA6BBB" w:rsidRDefault="00865074" w:rsidP="00F655DD">
      <w:pPr>
        <w:ind w:firstLine="1134"/>
        <w:jc w:val="both"/>
      </w:pPr>
      <w:r>
        <w:t>5</w:t>
      </w:r>
      <w:r w:rsidR="00860F22" w:rsidRPr="006E108A">
        <w:t>.</w:t>
      </w:r>
      <w:r>
        <w:t xml:space="preserve"> </w:t>
      </w:r>
      <w:r w:rsidR="00860F22" w:rsidRPr="006E108A">
        <w:t>Проект на договор</w:t>
      </w:r>
      <w:r w:rsidR="00AA6BBB">
        <w:t xml:space="preserve"> (Приложение №9</w:t>
      </w:r>
      <w:r>
        <w:t xml:space="preserve"> от документацията за участие)</w:t>
      </w:r>
    </w:p>
    <w:p w:rsidR="00C27F9C" w:rsidRDefault="00C27F9C" w:rsidP="00F655DD">
      <w:pPr>
        <w:ind w:firstLine="1134"/>
        <w:jc w:val="both"/>
      </w:pPr>
      <w:r>
        <w:t>6. Проект на споразумение (Приложение №9</w:t>
      </w:r>
      <w:r w:rsidR="00733EE6">
        <w:rPr>
          <w:lang w:val="en-US"/>
        </w:rPr>
        <w:t>-1</w:t>
      </w:r>
      <w:r>
        <w:t xml:space="preserve"> от документацията за участие)</w:t>
      </w:r>
    </w:p>
    <w:p w:rsidR="00C27F9C" w:rsidRDefault="00673488" w:rsidP="00F655DD">
      <w:pPr>
        <w:ind w:firstLine="1134"/>
        <w:jc w:val="both"/>
        <w:rPr>
          <w:lang w:val="en-US"/>
        </w:rPr>
      </w:pPr>
      <w:r>
        <w:t>7.</w:t>
      </w:r>
      <w:r w:rsidRPr="00673488">
        <w:t xml:space="preserve"> </w:t>
      </w:r>
      <w:r>
        <w:t xml:space="preserve"> Декларация (Приложение №12 от документацията за участие)</w:t>
      </w:r>
    </w:p>
    <w:p w:rsidR="00860F22" w:rsidRPr="006E108A" w:rsidRDefault="00673488" w:rsidP="00F655DD">
      <w:pPr>
        <w:ind w:firstLine="1134"/>
        <w:jc w:val="both"/>
      </w:pPr>
      <w:r>
        <w:t>8</w:t>
      </w:r>
      <w:r w:rsidR="00860F22" w:rsidRPr="006E108A">
        <w:t>.</w:t>
      </w:r>
      <w:r w:rsidR="006E108A" w:rsidRPr="006E108A">
        <w:t xml:space="preserve"> </w:t>
      </w:r>
      <w:r w:rsidR="006E108A">
        <w:t>К</w:t>
      </w:r>
      <w:r w:rsidR="00860F22" w:rsidRPr="006E108A">
        <w:t>опие на документ за самоличност – за физически лица.</w:t>
      </w:r>
    </w:p>
    <w:p w:rsidR="00860F22" w:rsidRPr="006E108A" w:rsidRDefault="00673488" w:rsidP="00F655DD">
      <w:pPr>
        <w:ind w:firstLine="1134"/>
        <w:jc w:val="both"/>
      </w:pPr>
      <w:r>
        <w:t>9</w:t>
      </w:r>
      <w:r w:rsidR="00860F22" w:rsidRPr="006E108A">
        <w:t>.</w:t>
      </w:r>
      <w:r w:rsidR="00355C2D" w:rsidRPr="00355C2D">
        <w:t xml:space="preserve"> </w:t>
      </w:r>
      <w:r w:rsidR="00355C2D">
        <w:t>Копие от документа за регистрация или ЕИК съгласно чл. 23 от Закона за търговския регистър</w:t>
      </w:r>
      <w:r w:rsidR="00355C2D">
        <w:rPr>
          <w:lang w:val="en-US"/>
        </w:rPr>
        <w:t xml:space="preserve"> </w:t>
      </w:r>
      <w:r w:rsidR="00860F22" w:rsidRPr="006E108A">
        <w:t>– за юридически лица.</w:t>
      </w:r>
    </w:p>
    <w:p w:rsidR="00D76F21" w:rsidRDefault="00D76F21" w:rsidP="00D76F21">
      <w:pPr>
        <w:tabs>
          <w:tab w:val="left" w:pos="1701"/>
        </w:tabs>
        <w:ind w:firstLine="1134"/>
        <w:jc w:val="both"/>
      </w:pPr>
      <w:r>
        <w:rPr>
          <w:lang w:val="en-US"/>
        </w:rPr>
        <w:t>10.</w:t>
      </w:r>
      <w:r>
        <w:t xml:space="preserve"> Декларация по чл.56, ал.1, т.8 от ЗОП (Приложение №15 от документацията за участие);</w:t>
      </w:r>
    </w:p>
    <w:p w:rsidR="00860F22" w:rsidRDefault="00860F22" w:rsidP="005A20E6">
      <w:pPr>
        <w:ind w:firstLine="720"/>
        <w:jc w:val="both"/>
        <w:rPr>
          <w:color w:val="FF0000"/>
          <w:lang w:val="en-US"/>
        </w:rPr>
      </w:pPr>
    </w:p>
    <w:p w:rsidR="00472123" w:rsidRDefault="00472123" w:rsidP="005D0FC2">
      <w:pPr>
        <w:jc w:val="both"/>
        <w:rPr>
          <w:color w:val="FF0000"/>
        </w:rPr>
      </w:pPr>
    </w:p>
    <w:p w:rsidR="00472123" w:rsidRDefault="00472123" w:rsidP="005D0FC2">
      <w:pPr>
        <w:jc w:val="both"/>
        <w:rPr>
          <w:color w:val="FF0000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700A7"/>
    <w:rsid w:val="00076C20"/>
    <w:rsid w:val="000A60F1"/>
    <w:rsid w:val="000B796E"/>
    <w:rsid w:val="00100054"/>
    <w:rsid w:val="00111354"/>
    <w:rsid w:val="00144C26"/>
    <w:rsid w:val="0016736C"/>
    <w:rsid w:val="00167449"/>
    <w:rsid w:val="001A72C4"/>
    <w:rsid w:val="001B788C"/>
    <w:rsid w:val="00201A9B"/>
    <w:rsid w:val="0022094D"/>
    <w:rsid w:val="00266045"/>
    <w:rsid w:val="002A787E"/>
    <w:rsid w:val="00323690"/>
    <w:rsid w:val="00341F03"/>
    <w:rsid w:val="00345FA2"/>
    <w:rsid w:val="00355C2D"/>
    <w:rsid w:val="0039793E"/>
    <w:rsid w:val="003D1205"/>
    <w:rsid w:val="00472123"/>
    <w:rsid w:val="005A20E6"/>
    <w:rsid w:val="005D0FC2"/>
    <w:rsid w:val="005F6260"/>
    <w:rsid w:val="0062553E"/>
    <w:rsid w:val="00673488"/>
    <w:rsid w:val="006942A9"/>
    <w:rsid w:val="006B776A"/>
    <w:rsid w:val="006E108A"/>
    <w:rsid w:val="00733EE6"/>
    <w:rsid w:val="007E1DDC"/>
    <w:rsid w:val="00803D66"/>
    <w:rsid w:val="00860F22"/>
    <w:rsid w:val="00865074"/>
    <w:rsid w:val="00A063B2"/>
    <w:rsid w:val="00AA50D9"/>
    <w:rsid w:val="00AA6BBB"/>
    <w:rsid w:val="00AC68D3"/>
    <w:rsid w:val="00B210E3"/>
    <w:rsid w:val="00B5082C"/>
    <w:rsid w:val="00C27F9C"/>
    <w:rsid w:val="00C37968"/>
    <w:rsid w:val="00CE793B"/>
    <w:rsid w:val="00D14262"/>
    <w:rsid w:val="00D744A2"/>
    <w:rsid w:val="00D76F21"/>
    <w:rsid w:val="00E0534B"/>
    <w:rsid w:val="00EF7109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26</cp:revision>
  <cp:lastPrinted>2015-06-25T13:23:00Z</cp:lastPrinted>
  <dcterms:created xsi:type="dcterms:W3CDTF">2015-06-25T07:34:00Z</dcterms:created>
  <dcterms:modified xsi:type="dcterms:W3CDTF">2015-09-28T10:24:00Z</dcterms:modified>
</cp:coreProperties>
</file>